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20" w:rsidRPr="00FD39A8" w:rsidRDefault="00D90311" w:rsidP="00450E6D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uk-UA"/>
        </w:rPr>
        <w:drawing>
          <wp:inline distT="0" distB="0" distL="0" distR="0">
            <wp:extent cx="850900" cy="990600"/>
            <wp:effectExtent l="0" t="0" r="1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20" w:rsidRPr="00FD39A8" w:rsidRDefault="000A0B20" w:rsidP="00450E6D">
      <w:pPr>
        <w:pStyle w:val="4"/>
        <w:rPr>
          <w:b/>
          <w:sz w:val="28"/>
        </w:rPr>
      </w:pPr>
      <w:r w:rsidRPr="00FD39A8">
        <w:rPr>
          <w:b/>
          <w:sz w:val="28"/>
        </w:rPr>
        <w:t>НАЦІОНАЛЬНА КОМІСІЯ З ЦІННИХ ПАПЕРІВ</w:t>
      </w:r>
    </w:p>
    <w:p w:rsidR="000A0B20" w:rsidRPr="00FD39A8" w:rsidRDefault="000A0B20" w:rsidP="00450E6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D39A8">
        <w:rPr>
          <w:rFonts w:ascii="Times New Roman" w:hAnsi="Times New Roman" w:cs="Times New Roman"/>
          <w:sz w:val="28"/>
          <w:szCs w:val="28"/>
        </w:rPr>
        <w:t>ТА ФОНДОВОГО РИНКУ</w:t>
      </w:r>
    </w:p>
    <w:p w:rsidR="000A0B20" w:rsidRPr="00FD39A8" w:rsidRDefault="00D90311" w:rsidP="00450E6D">
      <w:pPr>
        <w:jc w:val="both"/>
        <w:rPr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966460" cy="113665"/>
                <wp:effectExtent l="12700" t="15240" r="27940" b="2349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6460" cy="11366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DD1E3" id="Freeform 2" o:spid="_x0000_s1026" style="position:absolute;margin-left:0;margin-top:4.2pt;width:469.8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FzFwMAAOYHAAAOAAAAZHJzL2Uyb0RvYy54bWysVV1v0zAUfUfiP1h+ROqStGn6oaXT1A+E&#10;NGDSyg9wbaeJSOxgu00H4r9z7SRdulI2EH1I7dyT43vPsa+vbw5FjvZc6UyKGAdXPkZcUMkysY3x&#10;l/WqN8ZIGyIYyaXgMX7kGt/M3r65rsop78tU5owrBCRCT6syxqkx5dTzNE15QfSVLLmAYCJVQQxM&#10;1dZjilTAXuRe3/cjr5KKlUpSrjW8XdRBPHP8ScKp+ZwkmhuUxxhyM+6p3HNjn97smky3ipRpRps0&#10;yD9kUZBMwKJHqgUxBO1UdkZVZFRJLRNzRWXhySTJKHc1QDWB/6yah5SU3NUC4ujyKJP+f7T00/5e&#10;oYzFuI+RIAVYtFKcW8FR36pTlXoKoIfyXtn6dHkn6VcNAe8kYicaMGhTfZQMWMjOSKfIIVGF/RJq&#10;RQcn/ONReH4wiMLL4SSKwgj8oRALgkEUDe3aHpm2X9OdNu+5dExkf6dNbRyDkZOdNcmvgSQpcvDw&#10;nYd8VCHYJH5r8xEUnIDS34NAkJeZBh2QWwpdYAvPgBdyG54BLzBGZ8ALjKMO0L+UH5zTl6udnIA6&#10;eYFT29YLkrb20INo/IERIrYl+G5PlFLbvWDNAsPXQWM2oKyZF8DghwUPXgUGuS243UZ/ZgYlLXj0&#10;KmYQyoInXTCUDys0tSpoOs/bjcII2s3GfkOmJTFWonaIKjh8bpeitB3ZWCH3fC0dyjw7ObDeUzQX&#10;56jjrgdkG2//S8fWrAil/A3WnaSLnLWdpxgA23rdYT4WDi+7B1rIVZbnTptcWDkmw/7QbRQt84zZ&#10;oJVBq+1mniu0J7aZu19jwglMyZ1gjizlhC2bsSFZXo9d+pYPuk9jg+1Drlv/mPiT5Xg5DnthP1r2&#10;Qp+x3u1qHvaiVTAaLgaL+XwR/GxWbb93ndA2v7pbbiR7hEaoZH3ZwOUIg1Sq7xhVcNHEWH/bEcUx&#10;yj8I6OSTIAxBOOMm4XDUh4nqRjbdCBEUqGJsMJwnO5yb+jbblSrbprBS4IQT8hYacJLZPunyq7Nq&#10;JnCZOEOai8/eVt25Qz1dz7NfAAAA//8DAFBLAwQUAAYACAAAACEA4R5hEd0AAAAFAQAADwAAAGRy&#10;cy9kb3ducmV2LnhtbEyPwU7DMBBE70j8g7VI3KhDiqI2ZFOhivYApwYkOLrxNokSryPbbQJfjznB&#10;cTSjmTfFZjaDuJDznWWE+0UCgri2uuMG4f1td7cC4YNirQbLhPBFHjbl9VWhcm0nPtClCo2IJexz&#10;hdCGMOZS+rolo/zCjsTRO1lnVIjSNVI7NcVyM8g0STJpVMdxoVUjbVuq++psEF6+P6pdMj33dp8e&#10;+u3n68mNe4l4ezM/PYIINIe/MPziR3QoI9PRnll7MSDEIwFh9QAimuvlOgNxREizJciykP/pyx8A&#10;AAD//wMAUEsBAi0AFAAGAAgAAAAhALaDOJL+AAAA4QEAABMAAAAAAAAAAAAAAAAAAAAAAFtDb250&#10;ZW50X1R5cGVzXS54bWxQSwECLQAUAAYACAAAACEAOP0h/9YAAACUAQAACwAAAAAAAAAAAAAAAAAv&#10;AQAAX3JlbHMvLnJlbHNQSwECLQAUAAYACAAAACEAKccBcxcDAADmBwAADgAAAAAAAAAAAAAAAAAu&#10;AgAAZHJzL2Uyb0RvYy54bWxQSwECLQAUAAYACAAAACEA4R5hEd0AAAAFAQAADwAAAAAAAAAAAAAA&#10;AABxBQAAZHJzL2Rvd25yZXYueG1sUEsFBgAAAAAEAAQA8wAAAHsGAAAAAA==&#10;" path="m,l,20000r20000,l20000,,,e" filled="f">
                <v:path arrowok="t" o:connecttype="custom" o:connectlocs="0,0;0,113665;5966460,113665;5966460,0;0,0" o:connectangles="0,0,0,0,0"/>
              </v:shape>
            </w:pict>
          </mc:Fallback>
        </mc:AlternateContent>
      </w:r>
    </w:p>
    <w:p w:rsidR="000A0B20" w:rsidRPr="00FD39A8" w:rsidRDefault="000A0B20" w:rsidP="00450E6D">
      <w:pPr>
        <w:jc w:val="both"/>
        <w:rPr>
          <w:sz w:val="28"/>
        </w:rPr>
      </w:pPr>
    </w:p>
    <w:p w:rsidR="000A0B20" w:rsidRPr="00FD39A8" w:rsidRDefault="000A0B20" w:rsidP="00450E6D">
      <w:pPr>
        <w:pStyle w:val="caaieiaie4"/>
        <w:widowControl/>
        <w:rPr>
          <w:rFonts w:ascii="Times New Roman" w:hAnsi="Times New Roman"/>
          <w:spacing w:val="100"/>
          <w:sz w:val="28"/>
        </w:rPr>
      </w:pPr>
      <w:r w:rsidRPr="00FD39A8">
        <w:rPr>
          <w:rFonts w:ascii="Times New Roman" w:hAnsi="Times New Roman"/>
          <w:spacing w:val="100"/>
          <w:sz w:val="28"/>
        </w:rPr>
        <w:t>РІШЕННЯ</w:t>
      </w:r>
    </w:p>
    <w:p w:rsidR="000C5EE1" w:rsidRDefault="000C5EE1" w:rsidP="00BE141B">
      <w:pPr>
        <w:rPr>
          <w:sz w:val="20"/>
        </w:rPr>
      </w:pPr>
    </w:p>
    <w:p w:rsidR="00BE141B" w:rsidRPr="00BD4EE0" w:rsidRDefault="000051D8" w:rsidP="000C5EE1">
      <w:pPr>
        <w:jc w:val="center"/>
        <w:rPr>
          <w:sz w:val="28"/>
        </w:rPr>
      </w:pPr>
      <w:r w:rsidRPr="006454C4">
        <w:rPr>
          <w:sz w:val="28"/>
        </w:rPr>
        <w:t>_</w:t>
      </w:r>
      <w:r>
        <w:rPr>
          <w:sz w:val="28"/>
        </w:rPr>
        <w:t>__.___</w:t>
      </w:r>
      <w:r w:rsidR="00BE141B" w:rsidRPr="000C5EE1">
        <w:rPr>
          <w:sz w:val="28"/>
          <w:szCs w:val="28"/>
        </w:rPr>
        <w:t>.2020</w:t>
      </w:r>
      <w:r w:rsidR="00BE141B" w:rsidRPr="000C5EE1">
        <w:rPr>
          <w:sz w:val="28"/>
        </w:rPr>
        <w:tab/>
      </w:r>
      <w:r w:rsidR="00BE141B" w:rsidRPr="000C5EE1">
        <w:rPr>
          <w:sz w:val="28"/>
        </w:rPr>
        <w:tab/>
      </w:r>
      <w:r w:rsidR="00BE141B" w:rsidRPr="000C5EE1">
        <w:rPr>
          <w:sz w:val="28"/>
        </w:rPr>
        <w:tab/>
        <w:t xml:space="preserve">             </w:t>
      </w:r>
      <w:r w:rsidR="00BE141B">
        <w:rPr>
          <w:sz w:val="28"/>
        </w:rPr>
        <w:t>м. Київ</w:t>
      </w:r>
      <w:r w:rsidR="00BE141B">
        <w:rPr>
          <w:sz w:val="28"/>
        </w:rPr>
        <w:tab/>
      </w:r>
      <w:r w:rsidR="00BE141B">
        <w:rPr>
          <w:sz w:val="28"/>
        </w:rPr>
        <w:tab/>
      </w:r>
      <w:r w:rsidR="00BE141B">
        <w:rPr>
          <w:sz w:val="28"/>
        </w:rPr>
        <w:tab/>
        <w:t xml:space="preserve">                   </w:t>
      </w:r>
      <w:r w:rsidR="00BE141B" w:rsidRPr="003723E6">
        <w:rPr>
          <w:sz w:val="28"/>
        </w:rPr>
        <w:t>№</w:t>
      </w:r>
      <w:r w:rsidR="00BE141B">
        <w:rPr>
          <w:sz w:val="28"/>
          <w:lang w:val="en-US"/>
        </w:rPr>
        <w:t> </w:t>
      </w:r>
      <w:r w:rsidRPr="006454C4">
        <w:rPr>
          <w:sz w:val="28"/>
        </w:rPr>
        <w:t>_____</w:t>
      </w:r>
    </w:p>
    <w:p w:rsidR="00523148" w:rsidRPr="00FD39A8" w:rsidRDefault="00523148" w:rsidP="005E74CB">
      <w:pPr>
        <w:spacing w:line="360" w:lineRule="auto"/>
        <w:rPr>
          <w:sz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0"/>
      </w:tblGrid>
      <w:tr w:rsidR="000A0B20" w:rsidRPr="00FD39A8" w:rsidTr="000051D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A0B20" w:rsidRPr="008C2396" w:rsidRDefault="000A0B20" w:rsidP="000051D8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8C2396">
              <w:rPr>
                <w:sz w:val="28"/>
                <w:szCs w:val="28"/>
                <w:lang w:eastAsia="ru-RU"/>
              </w:rPr>
              <w:t>Про схвалення про</w:t>
            </w:r>
            <w:r w:rsidR="00030FCA" w:rsidRPr="008C2396">
              <w:rPr>
                <w:sz w:val="28"/>
                <w:szCs w:val="28"/>
                <w:lang w:eastAsia="ru-RU"/>
              </w:rPr>
              <w:t>є</w:t>
            </w:r>
            <w:r w:rsidRPr="008C2396">
              <w:rPr>
                <w:sz w:val="28"/>
                <w:szCs w:val="28"/>
                <w:lang w:eastAsia="ru-RU"/>
              </w:rPr>
              <w:t xml:space="preserve">кту рішення </w:t>
            </w:r>
            <w:r w:rsidR="00111D41" w:rsidRPr="008C2396">
              <w:rPr>
                <w:sz w:val="28"/>
                <w:szCs w:val="28"/>
                <w:lang w:eastAsia="ru-RU"/>
              </w:rPr>
              <w:t xml:space="preserve">Національної комісії з цінних паперів та фондового ринку </w:t>
            </w:r>
            <w:r w:rsidR="008C2396" w:rsidRPr="008C2396">
              <w:rPr>
                <w:sz w:val="28"/>
                <w:szCs w:val="28"/>
              </w:rPr>
              <w:t>“Про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знищення”</w:t>
            </w:r>
          </w:p>
        </w:tc>
      </w:tr>
    </w:tbl>
    <w:p w:rsidR="000A0B20" w:rsidRPr="00FD39A8" w:rsidRDefault="000A0B20" w:rsidP="00450E6D">
      <w:pPr>
        <w:jc w:val="both"/>
        <w:rPr>
          <w:sz w:val="28"/>
          <w:szCs w:val="28"/>
        </w:rPr>
      </w:pPr>
    </w:p>
    <w:p w:rsidR="000051D8" w:rsidRPr="0072761D" w:rsidRDefault="000051D8" w:rsidP="000051D8">
      <w:pPr>
        <w:spacing w:line="360" w:lineRule="auto"/>
        <w:ind w:firstLine="709"/>
        <w:jc w:val="both"/>
        <w:rPr>
          <w:sz w:val="28"/>
          <w:szCs w:val="28"/>
        </w:rPr>
      </w:pPr>
      <w:r w:rsidRPr="006454C4">
        <w:rPr>
          <w:sz w:val="28"/>
          <w:szCs w:val="28"/>
        </w:rPr>
        <w:t>Відповідно до пун</w:t>
      </w:r>
      <w:r w:rsidR="008C2396">
        <w:rPr>
          <w:sz w:val="28"/>
          <w:szCs w:val="28"/>
        </w:rPr>
        <w:t>кту 13 статті 8 Закону України “</w:t>
      </w:r>
      <w:r w:rsidRPr="006454C4">
        <w:rPr>
          <w:sz w:val="28"/>
          <w:szCs w:val="28"/>
        </w:rPr>
        <w:t>Про державне регулювання</w:t>
      </w:r>
      <w:r w:rsidR="008C2396">
        <w:rPr>
          <w:sz w:val="28"/>
          <w:szCs w:val="28"/>
        </w:rPr>
        <w:t xml:space="preserve"> ринку цінних паперів в Україні”</w:t>
      </w:r>
      <w:r w:rsidRPr="006454C4">
        <w:rPr>
          <w:sz w:val="28"/>
          <w:szCs w:val="28"/>
        </w:rPr>
        <w:t xml:space="preserve"> та на виконання вимог Закону України </w:t>
      </w:r>
      <w:r>
        <w:rPr>
          <w:sz w:val="28"/>
          <w:szCs w:val="28"/>
        </w:rPr>
        <w:t xml:space="preserve">від 06 грудня 2019 року </w:t>
      </w:r>
      <w:r w:rsidRPr="00B03181">
        <w:rPr>
          <w:sz w:val="28"/>
          <w:szCs w:val="28"/>
        </w:rPr>
        <w:t>№ </w:t>
      </w:r>
      <w:r w:rsidRPr="00596A90">
        <w:rPr>
          <w:sz w:val="28"/>
          <w:szCs w:val="28"/>
        </w:rPr>
        <w:t>361</w:t>
      </w:r>
      <w:r>
        <w:rPr>
          <w:sz w:val="28"/>
          <w:szCs w:val="28"/>
        </w:rPr>
        <w:t xml:space="preserve"> </w:t>
      </w:r>
      <w:r w:rsidRPr="00596A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A90">
        <w:rPr>
          <w:sz w:val="28"/>
          <w:szCs w:val="28"/>
        </w:rPr>
        <w:t>IX</w:t>
      </w:r>
      <w:r w:rsidR="008C2396">
        <w:rPr>
          <w:sz w:val="28"/>
          <w:szCs w:val="28"/>
        </w:rPr>
        <w:t xml:space="preserve"> “</w:t>
      </w:r>
      <w:r w:rsidRPr="006454C4">
        <w:rPr>
          <w:sz w:val="28"/>
          <w:szCs w:val="28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</w:t>
      </w:r>
      <w:r>
        <w:rPr>
          <w:sz w:val="28"/>
          <w:szCs w:val="28"/>
        </w:rPr>
        <w:t>щ</w:t>
      </w:r>
      <w:r w:rsidR="008C2396">
        <w:rPr>
          <w:sz w:val="28"/>
          <w:szCs w:val="28"/>
        </w:rPr>
        <w:t>ення”</w:t>
      </w:r>
      <w:r>
        <w:rPr>
          <w:sz w:val="28"/>
          <w:szCs w:val="28"/>
        </w:rPr>
        <w:t xml:space="preserve"> та Закону України від 12 вересня 2019 року</w:t>
      </w:r>
      <w:r w:rsidRPr="00596A90">
        <w:rPr>
          <w:sz w:val="28"/>
          <w:szCs w:val="28"/>
        </w:rPr>
        <w:t xml:space="preserve"> № </w:t>
      </w:r>
      <w:r w:rsidRPr="00624B7E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624B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4B7E">
        <w:rPr>
          <w:sz w:val="28"/>
          <w:szCs w:val="28"/>
        </w:rPr>
        <w:t>IX</w:t>
      </w:r>
      <w:r w:rsidR="008C2396">
        <w:rPr>
          <w:sz w:val="28"/>
          <w:szCs w:val="28"/>
        </w:rPr>
        <w:t xml:space="preserve"> “</w:t>
      </w:r>
      <w:r w:rsidRPr="00596A90">
        <w:rPr>
          <w:sz w:val="28"/>
          <w:szCs w:val="28"/>
        </w:rPr>
        <w:t>Про внесення змін до деяких законодавчих актів України щодо удосконалення функцій із державного регул</w:t>
      </w:r>
      <w:r w:rsidR="008C2396">
        <w:rPr>
          <w:sz w:val="28"/>
          <w:szCs w:val="28"/>
        </w:rPr>
        <w:t>ювання ринків фінансових послуг”</w:t>
      </w:r>
    </w:p>
    <w:p w:rsidR="000A0B20" w:rsidRPr="00FD39A8" w:rsidRDefault="000A0B20" w:rsidP="00450E6D">
      <w:pPr>
        <w:spacing w:line="360" w:lineRule="auto"/>
        <w:jc w:val="center"/>
        <w:rPr>
          <w:sz w:val="28"/>
          <w:szCs w:val="28"/>
        </w:rPr>
      </w:pPr>
      <w:r w:rsidRPr="00FD39A8">
        <w:rPr>
          <w:sz w:val="28"/>
          <w:szCs w:val="28"/>
        </w:rPr>
        <w:t>Національна комісія з цінних паперів та фондового ринку</w:t>
      </w:r>
    </w:p>
    <w:p w:rsidR="000A0B20" w:rsidRPr="00FD39A8" w:rsidRDefault="000A0B20" w:rsidP="00111D41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FD39A8">
        <w:rPr>
          <w:b/>
          <w:sz w:val="28"/>
          <w:szCs w:val="28"/>
        </w:rPr>
        <w:lastRenderedPageBreak/>
        <w:t>В И Р І Ш И Л А:</w:t>
      </w:r>
    </w:p>
    <w:p w:rsidR="00523148" w:rsidRPr="008C2396" w:rsidRDefault="000A0B20" w:rsidP="00271532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D39A8">
        <w:rPr>
          <w:sz w:val="28"/>
          <w:szCs w:val="28"/>
        </w:rPr>
        <w:t>1.</w:t>
      </w:r>
      <w:r w:rsidRPr="00FD39A8">
        <w:rPr>
          <w:noProof/>
          <w:sz w:val="28"/>
          <w:szCs w:val="28"/>
        </w:rPr>
        <w:t xml:space="preserve"> </w:t>
      </w:r>
      <w:r w:rsidRPr="008C2396">
        <w:rPr>
          <w:noProof/>
          <w:sz w:val="28"/>
          <w:szCs w:val="28"/>
        </w:rPr>
        <w:t>Схвалити про</w:t>
      </w:r>
      <w:r w:rsidR="00030FCA" w:rsidRPr="008C2396">
        <w:rPr>
          <w:noProof/>
          <w:sz w:val="28"/>
          <w:szCs w:val="28"/>
        </w:rPr>
        <w:t>є</w:t>
      </w:r>
      <w:r w:rsidRPr="008C2396">
        <w:rPr>
          <w:noProof/>
          <w:sz w:val="28"/>
          <w:szCs w:val="28"/>
        </w:rPr>
        <w:t xml:space="preserve">кт рішення </w:t>
      </w:r>
      <w:r w:rsidR="00111D41" w:rsidRPr="008C2396">
        <w:rPr>
          <w:noProof/>
          <w:sz w:val="28"/>
          <w:szCs w:val="28"/>
        </w:rPr>
        <w:t>Національної комісії з цінних паперів та фондового ринку</w:t>
      </w:r>
      <w:r w:rsidRPr="008C2396">
        <w:rPr>
          <w:sz w:val="28"/>
          <w:szCs w:val="28"/>
        </w:rPr>
        <w:t xml:space="preserve"> </w:t>
      </w:r>
      <w:r w:rsidR="008C2396" w:rsidRPr="008C2396">
        <w:rPr>
          <w:sz w:val="28"/>
          <w:szCs w:val="28"/>
          <w:lang w:eastAsia="uk-UA"/>
        </w:rPr>
        <w:t>“Про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="00111D41" w:rsidRPr="008C2396">
        <w:rPr>
          <w:sz w:val="28"/>
          <w:szCs w:val="28"/>
        </w:rPr>
        <w:t xml:space="preserve"> (далі – п</w:t>
      </w:r>
      <w:r w:rsidR="00FE6CF7" w:rsidRPr="008C2396">
        <w:rPr>
          <w:sz w:val="28"/>
          <w:szCs w:val="28"/>
        </w:rPr>
        <w:t>ро</w:t>
      </w:r>
      <w:r w:rsidR="00BE141B" w:rsidRPr="008C2396">
        <w:rPr>
          <w:sz w:val="28"/>
          <w:szCs w:val="28"/>
        </w:rPr>
        <w:t>є</w:t>
      </w:r>
      <w:r w:rsidR="00FE6CF7" w:rsidRPr="008C2396">
        <w:rPr>
          <w:sz w:val="28"/>
          <w:szCs w:val="28"/>
        </w:rPr>
        <w:t>кт</w:t>
      </w:r>
      <w:r w:rsidR="00111D41" w:rsidRPr="008C2396">
        <w:rPr>
          <w:sz w:val="28"/>
          <w:szCs w:val="28"/>
        </w:rPr>
        <w:t xml:space="preserve"> рішення</w:t>
      </w:r>
      <w:r w:rsidR="00FE6CF7" w:rsidRPr="008C2396">
        <w:rPr>
          <w:sz w:val="28"/>
          <w:szCs w:val="28"/>
        </w:rPr>
        <w:t>)</w:t>
      </w:r>
      <w:r w:rsidRPr="008C2396">
        <w:rPr>
          <w:sz w:val="28"/>
          <w:szCs w:val="28"/>
        </w:rPr>
        <w:t xml:space="preserve"> (додається).</w:t>
      </w:r>
    </w:p>
    <w:p w:rsidR="00FD7D90" w:rsidRPr="00FD39A8" w:rsidRDefault="00271532" w:rsidP="0052314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F0" w:rsidRPr="00FD39A8">
        <w:rPr>
          <w:sz w:val="28"/>
          <w:szCs w:val="28"/>
        </w:rPr>
        <w:t xml:space="preserve">. </w:t>
      </w:r>
      <w:r w:rsidR="00523148" w:rsidRPr="00FD39A8">
        <w:rPr>
          <w:sz w:val="28"/>
          <w:szCs w:val="28"/>
        </w:rPr>
        <w:t xml:space="preserve">Департаменту </w:t>
      </w:r>
      <w:r w:rsidR="00717CBD" w:rsidRPr="00FD39A8">
        <w:rPr>
          <w:sz w:val="28"/>
          <w:szCs w:val="28"/>
        </w:rPr>
        <w:t xml:space="preserve">проведення інспекцій професійної діяльності </w:t>
      </w:r>
      <w:r w:rsidR="00523148" w:rsidRPr="00FD39A8">
        <w:rPr>
          <w:sz w:val="28"/>
          <w:szCs w:val="28"/>
        </w:rPr>
        <w:t>забезпечити</w:t>
      </w:r>
      <w:r w:rsidR="00FD7D90" w:rsidRPr="00FD39A8">
        <w:rPr>
          <w:sz w:val="28"/>
          <w:szCs w:val="28"/>
        </w:rPr>
        <w:t>:</w:t>
      </w:r>
    </w:p>
    <w:p w:rsidR="000A0B20" w:rsidRPr="00FD39A8" w:rsidRDefault="00523148" w:rsidP="0052314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D39A8">
        <w:rPr>
          <w:sz w:val="28"/>
          <w:szCs w:val="28"/>
        </w:rPr>
        <w:t>оприлюднення про</w:t>
      </w:r>
      <w:r w:rsidR="00030FCA">
        <w:rPr>
          <w:sz w:val="28"/>
          <w:szCs w:val="28"/>
        </w:rPr>
        <w:t>є</w:t>
      </w:r>
      <w:r w:rsidRPr="00FD39A8">
        <w:rPr>
          <w:sz w:val="28"/>
          <w:szCs w:val="28"/>
        </w:rPr>
        <w:t>кту рішення на офіційному веб-сайті Національної комісії з цінних па</w:t>
      </w:r>
      <w:r w:rsidR="00FD7D90" w:rsidRPr="00FD39A8">
        <w:rPr>
          <w:sz w:val="28"/>
          <w:szCs w:val="28"/>
        </w:rPr>
        <w:t>перів та фондового ринку;</w:t>
      </w:r>
    </w:p>
    <w:p w:rsidR="000A0B20" w:rsidRPr="00FD39A8" w:rsidRDefault="00111D41" w:rsidP="00FD7D90">
      <w:pPr>
        <w:spacing w:line="360" w:lineRule="auto"/>
        <w:ind w:firstLine="709"/>
        <w:jc w:val="both"/>
        <w:rPr>
          <w:sz w:val="28"/>
          <w:szCs w:val="28"/>
        </w:rPr>
      </w:pPr>
      <w:r w:rsidRPr="00FD39A8">
        <w:rPr>
          <w:sz w:val="28"/>
          <w:szCs w:val="28"/>
        </w:rPr>
        <w:t>подання п</w:t>
      </w:r>
      <w:r w:rsidR="000A0B20" w:rsidRPr="00FD39A8">
        <w:rPr>
          <w:sz w:val="28"/>
          <w:szCs w:val="28"/>
        </w:rPr>
        <w:t>ро</w:t>
      </w:r>
      <w:r w:rsidR="00030FCA">
        <w:rPr>
          <w:sz w:val="28"/>
          <w:szCs w:val="28"/>
        </w:rPr>
        <w:t>є</w:t>
      </w:r>
      <w:r w:rsidR="000A0B20" w:rsidRPr="00FD39A8">
        <w:rPr>
          <w:sz w:val="28"/>
          <w:szCs w:val="28"/>
        </w:rPr>
        <w:t>кту</w:t>
      </w:r>
      <w:r w:rsidRPr="00FD39A8">
        <w:rPr>
          <w:sz w:val="28"/>
          <w:szCs w:val="28"/>
        </w:rPr>
        <w:t xml:space="preserve"> рішення</w:t>
      </w:r>
      <w:r w:rsidR="000A0B20" w:rsidRPr="00FD39A8">
        <w:rPr>
          <w:sz w:val="28"/>
          <w:szCs w:val="28"/>
        </w:rPr>
        <w:t xml:space="preserve"> на погодження</w:t>
      </w:r>
      <w:r w:rsidR="00FD7D90" w:rsidRPr="00FD39A8">
        <w:rPr>
          <w:sz w:val="28"/>
          <w:szCs w:val="28"/>
        </w:rPr>
        <w:t xml:space="preserve"> </w:t>
      </w:r>
      <w:r w:rsidR="000A0B20" w:rsidRPr="00FD39A8">
        <w:rPr>
          <w:sz w:val="28"/>
          <w:szCs w:val="28"/>
        </w:rPr>
        <w:t>до Державної служби фінансового м</w:t>
      </w:r>
      <w:r w:rsidR="006659EB" w:rsidRPr="00FD39A8">
        <w:rPr>
          <w:sz w:val="28"/>
          <w:szCs w:val="28"/>
        </w:rPr>
        <w:t>оніторингу України.</w:t>
      </w:r>
    </w:p>
    <w:p w:rsidR="000A0B20" w:rsidRPr="00FD39A8" w:rsidRDefault="00A93C25" w:rsidP="00523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B20" w:rsidRPr="00FD39A8">
        <w:rPr>
          <w:sz w:val="28"/>
          <w:szCs w:val="28"/>
        </w:rPr>
        <w:t xml:space="preserve">. Контроль за виконанням цього рішення покласти на члена </w:t>
      </w:r>
      <w:r w:rsidR="0090328B" w:rsidRPr="00FD39A8">
        <w:rPr>
          <w:sz w:val="28"/>
          <w:szCs w:val="28"/>
        </w:rPr>
        <w:t>Національної комісії з цінних паперів та фондового ринку</w:t>
      </w:r>
      <w:r w:rsidR="00863F79" w:rsidRPr="00FD39A8">
        <w:rPr>
          <w:sz w:val="28"/>
          <w:szCs w:val="28"/>
        </w:rPr>
        <w:t xml:space="preserve"> І. Назарчука</w:t>
      </w:r>
      <w:r w:rsidR="000A0B20" w:rsidRPr="00FD39A8">
        <w:rPr>
          <w:sz w:val="28"/>
          <w:szCs w:val="28"/>
        </w:rPr>
        <w:t>.</w:t>
      </w:r>
    </w:p>
    <w:p w:rsidR="000A0B20" w:rsidRPr="00FD39A8" w:rsidRDefault="000A0B20" w:rsidP="00450E6D">
      <w:pPr>
        <w:jc w:val="both"/>
        <w:rPr>
          <w:b/>
          <w:sz w:val="28"/>
          <w:szCs w:val="28"/>
        </w:rPr>
      </w:pPr>
    </w:p>
    <w:p w:rsidR="00111D41" w:rsidRPr="00FD39A8" w:rsidRDefault="00111D41" w:rsidP="00450E6D">
      <w:pPr>
        <w:jc w:val="both"/>
        <w:rPr>
          <w:b/>
          <w:sz w:val="28"/>
          <w:szCs w:val="28"/>
        </w:rPr>
      </w:pPr>
    </w:p>
    <w:p w:rsidR="00C7035F" w:rsidRPr="00FD39A8" w:rsidRDefault="00C7035F" w:rsidP="00450E6D">
      <w:pPr>
        <w:jc w:val="both"/>
        <w:rPr>
          <w:b/>
          <w:sz w:val="28"/>
          <w:szCs w:val="28"/>
        </w:rPr>
      </w:pPr>
    </w:p>
    <w:p w:rsidR="000A0B20" w:rsidRPr="00FD39A8" w:rsidRDefault="000A0B20" w:rsidP="000A0B20">
      <w:pPr>
        <w:ind w:firstLine="709"/>
        <w:jc w:val="both"/>
        <w:rPr>
          <w:b/>
          <w:sz w:val="28"/>
          <w:szCs w:val="28"/>
        </w:rPr>
      </w:pPr>
      <w:r w:rsidRPr="00FD39A8">
        <w:rPr>
          <w:b/>
          <w:sz w:val="28"/>
          <w:szCs w:val="28"/>
        </w:rPr>
        <w:t xml:space="preserve">Голова Комісії                                                                   </w:t>
      </w:r>
      <w:r w:rsidR="00D745B4" w:rsidRPr="00FD39A8">
        <w:rPr>
          <w:b/>
          <w:sz w:val="28"/>
          <w:szCs w:val="28"/>
        </w:rPr>
        <w:t>Т. Хромаєв</w:t>
      </w:r>
    </w:p>
    <w:p w:rsidR="000A0B20" w:rsidRPr="00FD39A8" w:rsidRDefault="000A0B20" w:rsidP="000A0B20">
      <w:pPr>
        <w:ind w:left="5103"/>
      </w:pPr>
    </w:p>
    <w:p w:rsidR="000A0B20" w:rsidRPr="00FD39A8" w:rsidRDefault="000A0B20" w:rsidP="000A0B20">
      <w:pPr>
        <w:ind w:left="5103"/>
      </w:pPr>
    </w:p>
    <w:p w:rsidR="000A0B20" w:rsidRPr="00FD39A8" w:rsidRDefault="000A0B20" w:rsidP="000A0B20">
      <w:pPr>
        <w:ind w:left="5103"/>
      </w:pPr>
    </w:p>
    <w:p w:rsidR="000A0B20" w:rsidRPr="00FD39A8" w:rsidRDefault="000A0B20" w:rsidP="000A0B20">
      <w:pPr>
        <w:ind w:left="5103"/>
        <w:rPr>
          <w:highlight w:val="yellow"/>
          <w:lang w:val="ru-RU"/>
        </w:rPr>
      </w:pPr>
    </w:p>
    <w:p w:rsidR="00D16D2F" w:rsidRPr="00FD39A8" w:rsidRDefault="00D16D2F" w:rsidP="000A0B20">
      <w:pPr>
        <w:ind w:left="5103"/>
        <w:rPr>
          <w:highlight w:val="yellow"/>
        </w:rPr>
      </w:pPr>
    </w:p>
    <w:p w:rsidR="00D16D2F" w:rsidRPr="00FD39A8" w:rsidRDefault="00D16D2F" w:rsidP="000A0B20">
      <w:pPr>
        <w:ind w:left="5103"/>
        <w:rPr>
          <w:highlight w:val="yellow"/>
        </w:rPr>
      </w:pPr>
    </w:p>
    <w:p w:rsidR="00523148" w:rsidRPr="00FD39A8" w:rsidRDefault="00523148" w:rsidP="000A0B20">
      <w:pPr>
        <w:ind w:left="5103"/>
        <w:rPr>
          <w:highlight w:val="yellow"/>
          <w:lang w:val="ru-RU"/>
        </w:rPr>
      </w:pPr>
    </w:p>
    <w:p w:rsidR="00202674" w:rsidRPr="00FD39A8" w:rsidRDefault="00202674" w:rsidP="000A0B20">
      <w:pPr>
        <w:ind w:left="5103"/>
        <w:rPr>
          <w:highlight w:val="yellow"/>
          <w:lang w:val="ru-RU"/>
        </w:rPr>
      </w:pPr>
    </w:p>
    <w:p w:rsidR="00202674" w:rsidRPr="00FD39A8" w:rsidRDefault="00202674" w:rsidP="000A0B20">
      <w:pPr>
        <w:ind w:left="5103"/>
        <w:rPr>
          <w:highlight w:val="yellow"/>
          <w:lang w:val="ru-RU"/>
        </w:rPr>
      </w:pPr>
    </w:p>
    <w:p w:rsidR="00C7035F" w:rsidRPr="00FD39A8" w:rsidRDefault="00C7035F" w:rsidP="000A0B20">
      <w:pPr>
        <w:ind w:left="5103"/>
        <w:rPr>
          <w:highlight w:val="yellow"/>
          <w:lang w:val="ru-RU"/>
        </w:rPr>
      </w:pPr>
    </w:p>
    <w:p w:rsidR="00C7035F" w:rsidRPr="00FD39A8" w:rsidRDefault="00C7035F" w:rsidP="000A0B20">
      <w:pPr>
        <w:ind w:left="5103"/>
        <w:rPr>
          <w:highlight w:val="yellow"/>
          <w:lang w:val="ru-RU"/>
        </w:rPr>
      </w:pPr>
    </w:p>
    <w:p w:rsidR="00271532" w:rsidRDefault="00271532" w:rsidP="000A0B20">
      <w:pPr>
        <w:ind w:left="5103"/>
        <w:rPr>
          <w:highlight w:val="yellow"/>
          <w:lang w:val="ru-RU"/>
        </w:rPr>
      </w:pPr>
    </w:p>
    <w:p w:rsidR="00A32DED" w:rsidRDefault="00A32DED" w:rsidP="000A0B20">
      <w:pPr>
        <w:ind w:left="5103"/>
      </w:pPr>
    </w:p>
    <w:p w:rsidR="00271532" w:rsidRDefault="00271532" w:rsidP="000A0B20">
      <w:pPr>
        <w:ind w:left="5103"/>
      </w:pPr>
    </w:p>
    <w:p w:rsidR="00271532" w:rsidRDefault="00271532" w:rsidP="000A0B20">
      <w:pPr>
        <w:ind w:left="5103"/>
      </w:pPr>
    </w:p>
    <w:p w:rsidR="00271532" w:rsidRPr="00FD39A8" w:rsidRDefault="00271532" w:rsidP="000A0B20">
      <w:pPr>
        <w:ind w:left="5103"/>
      </w:pPr>
    </w:p>
    <w:p w:rsidR="00D16D2F" w:rsidRPr="00FD39A8" w:rsidRDefault="00D16D2F" w:rsidP="000A0B20">
      <w:pPr>
        <w:ind w:left="5103"/>
      </w:pPr>
    </w:p>
    <w:p w:rsidR="00BE141B" w:rsidRPr="00EA6FB1" w:rsidRDefault="00BE141B" w:rsidP="000051D8">
      <w:pPr>
        <w:ind w:left="5760" w:hanging="373"/>
      </w:pPr>
      <w:r w:rsidRPr="00EA6FB1">
        <w:t>Протокол засідання Комісії</w:t>
      </w:r>
    </w:p>
    <w:p w:rsidR="00E84637" w:rsidRDefault="00BE141B" w:rsidP="000051D8">
      <w:pPr>
        <w:ind w:left="5760" w:hanging="373"/>
      </w:pPr>
      <w:r w:rsidRPr="00EA6FB1">
        <w:t xml:space="preserve">від </w:t>
      </w:r>
      <w:r w:rsidR="000051D8" w:rsidRPr="006454C4">
        <w:t>«___»  ________</w:t>
      </w:r>
      <w:r w:rsidR="000051D8">
        <w:rPr>
          <w:lang w:val="ru-RU"/>
        </w:rPr>
        <w:t>___</w:t>
      </w:r>
      <w:r w:rsidR="000C5EE1">
        <w:t xml:space="preserve"> </w:t>
      </w:r>
      <w:r>
        <w:t>2020</w:t>
      </w:r>
      <w:r w:rsidRPr="00EA6FB1">
        <w:t xml:space="preserve"> року №</w:t>
      </w:r>
      <w:r w:rsidR="000051D8" w:rsidRPr="006454C4">
        <w:t>____</w:t>
      </w:r>
    </w:p>
    <w:sectPr w:rsidR="00E84637" w:rsidSect="003A3639">
      <w:headerReference w:type="even" r:id="rId8"/>
      <w:pgSz w:w="11906" w:h="16838"/>
      <w:pgMar w:top="70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4C" w:rsidRDefault="00F9794C">
      <w:r>
        <w:separator/>
      </w:r>
    </w:p>
  </w:endnote>
  <w:endnote w:type="continuationSeparator" w:id="0">
    <w:p w:rsidR="00F9794C" w:rsidRDefault="00F9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4C" w:rsidRDefault="00F9794C">
      <w:r>
        <w:separator/>
      </w:r>
    </w:p>
  </w:footnote>
  <w:footnote w:type="continuationSeparator" w:id="0">
    <w:p w:rsidR="00F9794C" w:rsidRDefault="00F9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DED" w:rsidRDefault="00A32DED" w:rsidP="000A0B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2DED" w:rsidRDefault="00A32D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20"/>
    <w:rsid w:val="00000241"/>
    <w:rsid w:val="000051D8"/>
    <w:rsid w:val="00025AD8"/>
    <w:rsid w:val="00030FCA"/>
    <w:rsid w:val="000532F0"/>
    <w:rsid w:val="00077A38"/>
    <w:rsid w:val="00077F0A"/>
    <w:rsid w:val="000A0B20"/>
    <w:rsid w:val="000A20B6"/>
    <w:rsid w:val="000C49F3"/>
    <w:rsid w:val="000C5EE1"/>
    <w:rsid w:val="000F2ABD"/>
    <w:rsid w:val="00111D41"/>
    <w:rsid w:val="00121C87"/>
    <w:rsid w:val="00147FFA"/>
    <w:rsid w:val="00160A2A"/>
    <w:rsid w:val="001732B6"/>
    <w:rsid w:val="0017565E"/>
    <w:rsid w:val="001A1CD5"/>
    <w:rsid w:val="001E1228"/>
    <w:rsid w:val="001E5BBE"/>
    <w:rsid w:val="001E6AF4"/>
    <w:rsid w:val="001E7411"/>
    <w:rsid w:val="001F0E9D"/>
    <w:rsid w:val="00202674"/>
    <w:rsid w:val="00206FDB"/>
    <w:rsid w:val="002204F2"/>
    <w:rsid w:val="002215C8"/>
    <w:rsid w:val="00224915"/>
    <w:rsid w:val="0023492C"/>
    <w:rsid w:val="00254768"/>
    <w:rsid w:val="002618DC"/>
    <w:rsid w:val="00271532"/>
    <w:rsid w:val="00282D50"/>
    <w:rsid w:val="00287F9A"/>
    <w:rsid w:val="00292959"/>
    <w:rsid w:val="00295710"/>
    <w:rsid w:val="002B6D44"/>
    <w:rsid w:val="002C0F5C"/>
    <w:rsid w:val="002D7D88"/>
    <w:rsid w:val="002F10EA"/>
    <w:rsid w:val="002F1148"/>
    <w:rsid w:val="002F62F8"/>
    <w:rsid w:val="0031599D"/>
    <w:rsid w:val="003329EA"/>
    <w:rsid w:val="00350B2C"/>
    <w:rsid w:val="003723E6"/>
    <w:rsid w:val="0039634E"/>
    <w:rsid w:val="00396784"/>
    <w:rsid w:val="003A3639"/>
    <w:rsid w:val="003D1433"/>
    <w:rsid w:val="003F359E"/>
    <w:rsid w:val="003F7CB5"/>
    <w:rsid w:val="00426C76"/>
    <w:rsid w:val="004436BC"/>
    <w:rsid w:val="00450E6D"/>
    <w:rsid w:val="00477C8D"/>
    <w:rsid w:val="00490FEE"/>
    <w:rsid w:val="004966F2"/>
    <w:rsid w:val="004A5DF0"/>
    <w:rsid w:val="004B0803"/>
    <w:rsid w:val="004B46E7"/>
    <w:rsid w:val="004E05A4"/>
    <w:rsid w:val="004E148E"/>
    <w:rsid w:val="004F2FEC"/>
    <w:rsid w:val="00511519"/>
    <w:rsid w:val="00523148"/>
    <w:rsid w:val="00545CC5"/>
    <w:rsid w:val="0055772F"/>
    <w:rsid w:val="00580182"/>
    <w:rsid w:val="00583964"/>
    <w:rsid w:val="005841D2"/>
    <w:rsid w:val="00591625"/>
    <w:rsid w:val="00594612"/>
    <w:rsid w:val="00596A90"/>
    <w:rsid w:val="005A159B"/>
    <w:rsid w:val="005A724C"/>
    <w:rsid w:val="005B1BA0"/>
    <w:rsid w:val="005C5C3D"/>
    <w:rsid w:val="005D4F67"/>
    <w:rsid w:val="005E74CB"/>
    <w:rsid w:val="00620C57"/>
    <w:rsid w:val="00624B7E"/>
    <w:rsid w:val="006454C4"/>
    <w:rsid w:val="006458BA"/>
    <w:rsid w:val="00662E61"/>
    <w:rsid w:val="00664F1B"/>
    <w:rsid w:val="006659EB"/>
    <w:rsid w:val="00666495"/>
    <w:rsid w:val="0067051A"/>
    <w:rsid w:val="00680221"/>
    <w:rsid w:val="0069134A"/>
    <w:rsid w:val="006926A9"/>
    <w:rsid w:val="006A5D61"/>
    <w:rsid w:val="006A6315"/>
    <w:rsid w:val="006A632D"/>
    <w:rsid w:val="006D5ED8"/>
    <w:rsid w:val="00717CBD"/>
    <w:rsid w:val="0072761D"/>
    <w:rsid w:val="00730F0B"/>
    <w:rsid w:val="00740C87"/>
    <w:rsid w:val="0075043E"/>
    <w:rsid w:val="00767B72"/>
    <w:rsid w:val="007801D5"/>
    <w:rsid w:val="00780394"/>
    <w:rsid w:val="007B4355"/>
    <w:rsid w:val="007C67C7"/>
    <w:rsid w:val="007E4F8E"/>
    <w:rsid w:val="00800FFD"/>
    <w:rsid w:val="00806A02"/>
    <w:rsid w:val="008464F0"/>
    <w:rsid w:val="00863F79"/>
    <w:rsid w:val="00870DE8"/>
    <w:rsid w:val="00871F5D"/>
    <w:rsid w:val="008A235B"/>
    <w:rsid w:val="008C2396"/>
    <w:rsid w:val="008C250A"/>
    <w:rsid w:val="008D2BB0"/>
    <w:rsid w:val="008D3A3D"/>
    <w:rsid w:val="008D62D3"/>
    <w:rsid w:val="008D736C"/>
    <w:rsid w:val="008F4509"/>
    <w:rsid w:val="008F5F93"/>
    <w:rsid w:val="008F7578"/>
    <w:rsid w:val="0090328B"/>
    <w:rsid w:val="0094099E"/>
    <w:rsid w:val="00945665"/>
    <w:rsid w:val="0095241C"/>
    <w:rsid w:val="0095423C"/>
    <w:rsid w:val="0096243A"/>
    <w:rsid w:val="00973B60"/>
    <w:rsid w:val="00977752"/>
    <w:rsid w:val="009A2139"/>
    <w:rsid w:val="009C3FCD"/>
    <w:rsid w:val="009D3C38"/>
    <w:rsid w:val="009E046C"/>
    <w:rsid w:val="00A00473"/>
    <w:rsid w:val="00A32DED"/>
    <w:rsid w:val="00A34756"/>
    <w:rsid w:val="00A56F37"/>
    <w:rsid w:val="00A85D19"/>
    <w:rsid w:val="00A93C25"/>
    <w:rsid w:val="00AA5D7B"/>
    <w:rsid w:val="00AB34C2"/>
    <w:rsid w:val="00AB35A3"/>
    <w:rsid w:val="00AC69C1"/>
    <w:rsid w:val="00AE77E3"/>
    <w:rsid w:val="00B03181"/>
    <w:rsid w:val="00B067C2"/>
    <w:rsid w:val="00B3001A"/>
    <w:rsid w:val="00B35D31"/>
    <w:rsid w:val="00B37435"/>
    <w:rsid w:val="00B70674"/>
    <w:rsid w:val="00B91682"/>
    <w:rsid w:val="00BA7359"/>
    <w:rsid w:val="00BD3065"/>
    <w:rsid w:val="00BD4EE0"/>
    <w:rsid w:val="00BD5C61"/>
    <w:rsid w:val="00BD5E4F"/>
    <w:rsid w:val="00BE141B"/>
    <w:rsid w:val="00BE1F74"/>
    <w:rsid w:val="00BE606D"/>
    <w:rsid w:val="00BF6273"/>
    <w:rsid w:val="00C073DC"/>
    <w:rsid w:val="00C21232"/>
    <w:rsid w:val="00C43469"/>
    <w:rsid w:val="00C45BF5"/>
    <w:rsid w:val="00C5158E"/>
    <w:rsid w:val="00C600C5"/>
    <w:rsid w:val="00C7035F"/>
    <w:rsid w:val="00C91F9B"/>
    <w:rsid w:val="00C95DAB"/>
    <w:rsid w:val="00CC347D"/>
    <w:rsid w:val="00CC6A27"/>
    <w:rsid w:val="00CF78C7"/>
    <w:rsid w:val="00D16D2F"/>
    <w:rsid w:val="00D252F6"/>
    <w:rsid w:val="00D30F6B"/>
    <w:rsid w:val="00D72914"/>
    <w:rsid w:val="00D745B4"/>
    <w:rsid w:val="00D90311"/>
    <w:rsid w:val="00DA1B29"/>
    <w:rsid w:val="00DC5A8E"/>
    <w:rsid w:val="00DD04FE"/>
    <w:rsid w:val="00DF5C23"/>
    <w:rsid w:val="00E66545"/>
    <w:rsid w:val="00E84637"/>
    <w:rsid w:val="00EA6FB1"/>
    <w:rsid w:val="00EC0EE7"/>
    <w:rsid w:val="00EC360A"/>
    <w:rsid w:val="00ED25AB"/>
    <w:rsid w:val="00ED7675"/>
    <w:rsid w:val="00EF5B0A"/>
    <w:rsid w:val="00EF6035"/>
    <w:rsid w:val="00EF7EBB"/>
    <w:rsid w:val="00F03B2E"/>
    <w:rsid w:val="00F061B7"/>
    <w:rsid w:val="00F0786D"/>
    <w:rsid w:val="00F25365"/>
    <w:rsid w:val="00F359C8"/>
    <w:rsid w:val="00F4046E"/>
    <w:rsid w:val="00F565E6"/>
    <w:rsid w:val="00F6597B"/>
    <w:rsid w:val="00F7336D"/>
    <w:rsid w:val="00F81247"/>
    <w:rsid w:val="00F973F2"/>
    <w:rsid w:val="00F9794C"/>
    <w:rsid w:val="00FB4103"/>
    <w:rsid w:val="00FC124E"/>
    <w:rsid w:val="00FC6346"/>
    <w:rsid w:val="00FD39A8"/>
    <w:rsid w:val="00FD7D90"/>
    <w:rsid w:val="00FE5D9E"/>
    <w:rsid w:val="00FE6CF7"/>
    <w:rsid w:val="00FE7DE5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692DF-A2A4-4170-9606-7D55D1A9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20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A0B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0A0B20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4">
    <w:name w:val="caaieiaie 4"/>
    <w:basedOn w:val="a"/>
    <w:next w:val="a"/>
    <w:rsid w:val="000A0B20"/>
    <w:pPr>
      <w:keepNext/>
      <w:widowControl w:val="0"/>
      <w:jc w:val="center"/>
    </w:pPr>
    <w:rPr>
      <w:rFonts w:ascii="Pragmatica" w:hAnsi="Pragmatica"/>
      <w:b/>
      <w:szCs w:val="20"/>
    </w:rPr>
  </w:style>
  <w:style w:type="table" w:styleId="a3">
    <w:name w:val="Table Grid"/>
    <w:basedOn w:val="a1"/>
    <w:uiPriority w:val="99"/>
    <w:rsid w:val="000A0B20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paragraph" w:styleId="a4">
    <w:name w:val="header"/>
    <w:basedOn w:val="a"/>
    <w:link w:val="a5"/>
    <w:uiPriority w:val="99"/>
    <w:rsid w:val="000A0B20"/>
    <w:pPr>
      <w:tabs>
        <w:tab w:val="center" w:pos="4819"/>
        <w:tab w:val="right" w:pos="9639"/>
      </w:tabs>
    </w:pPr>
  </w:style>
  <w:style w:type="character" w:styleId="a6">
    <w:name w:val="page number"/>
    <w:basedOn w:val="a0"/>
    <w:uiPriority w:val="99"/>
    <w:rsid w:val="000A0B20"/>
    <w:rPr>
      <w:rFonts w:cs="Times New Roman"/>
    </w:rPr>
  </w:style>
  <w:style w:type="paragraph" w:customStyle="1" w:styleId="1Znak">
    <w:name w:val="_ЌЎ¬1 Znak _ЌЎ¬"/>
    <w:basedOn w:val="a"/>
    <w:uiPriority w:val="99"/>
    <w:rsid w:val="000A0B20"/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a7">
    <w:name w:val="Strong"/>
    <w:basedOn w:val="a0"/>
    <w:uiPriority w:val="99"/>
    <w:qFormat/>
    <w:rsid w:val="000A0B20"/>
    <w:rPr>
      <w:rFonts w:cs="Times New Roman"/>
      <w:b/>
      <w:bCs/>
    </w:rPr>
  </w:style>
  <w:style w:type="paragraph" w:customStyle="1" w:styleId="11">
    <w:name w:val="_ЌЎ¬1"/>
    <w:basedOn w:val="a"/>
    <w:uiPriority w:val="99"/>
    <w:rsid w:val="000A0B2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_ЌЎ¬ _ЌЎ¬ Char _ЌЎ¬ _ЌЎ¬ _ЌЎ¬ _ЌЎ¬ _ЌЎ¬ _ЌЎ¬ _ЌЎ¬ _ЌЎ¬ _ЌЎ¬ _ЌЎ¬ _ЌЎ¬ _ЌЎ¬ _ЌЎ¬ _ЌЎ¬ _ЌЎ¬ _ЌЎ¬ _ЌЎ¬"/>
    <w:basedOn w:val="a"/>
    <w:uiPriority w:val="99"/>
    <w:rsid w:val="004966F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8F4509"/>
    <w:pPr>
      <w:tabs>
        <w:tab w:val="center" w:pos="4819"/>
        <w:tab w:val="right" w:pos="9639"/>
      </w:tabs>
    </w:pPr>
  </w:style>
  <w:style w:type="paragraph" w:styleId="HTML">
    <w:name w:val="HTML Preformatted"/>
    <w:basedOn w:val="a"/>
    <w:link w:val="HTML0"/>
    <w:uiPriority w:val="99"/>
    <w:rsid w:val="00E8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/>
    </w:rPr>
  </w:style>
  <w:style w:type="character" w:styleId="HTML1">
    <w:name w:val="HTML Typewriter"/>
    <w:basedOn w:val="a0"/>
    <w:uiPriority w:val="99"/>
    <w:rsid w:val="00E84637"/>
    <w:rPr>
      <w:rFonts w:cs="Times New Roman"/>
      <w:sz w:val="20"/>
    </w:rPr>
  </w:style>
  <w:style w:type="character" w:customStyle="1" w:styleId="a9">
    <w:name w:val="Нижній колонтитул Знак"/>
    <w:basedOn w:val="a0"/>
    <w:link w:val="a8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customStyle="1" w:styleId="1Znak1">
    <w:name w:val="_ЌЎ¬1 Znak _ЌЎ¬1"/>
    <w:basedOn w:val="a"/>
    <w:rsid w:val="000051D8"/>
    <w:rPr>
      <w:rFonts w:ascii="Verdana" w:hAnsi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E84637"/>
    <w:pPr>
      <w:spacing w:before="100" w:beforeAutospacing="1" w:after="100" w:afterAutospacing="1"/>
    </w:pPr>
    <w:rPr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E84637"/>
    <w:rPr>
      <w:rFonts w:ascii="Courier New" w:hAnsi="Courier New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2477-9DB3-4D64-90FD-F9A61205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SSMSCU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denbnovetskyi</dc:creator>
  <cp:keywords/>
  <dc:description/>
  <cp:lastModifiedBy>Admin</cp:lastModifiedBy>
  <cp:revision>2</cp:revision>
  <cp:lastPrinted>2016-10-18T09:14:00Z</cp:lastPrinted>
  <dcterms:created xsi:type="dcterms:W3CDTF">2020-07-29T07:55:00Z</dcterms:created>
  <dcterms:modified xsi:type="dcterms:W3CDTF">2020-07-29T07:55:00Z</dcterms:modified>
</cp:coreProperties>
</file>